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059" w:rsidRDefault="00504059">
      <w:r>
        <w:t>FROM THE MARYLAND BULLETIN</w:t>
      </w:r>
    </w:p>
    <w:p w:rsidR="00504059" w:rsidRDefault="008254A8">
      <w:r>
        <w:t>SEPTEMBE</w:t>
      </w:r>
      <w:r w:rsidR="00504059">
        <w:t>R 1912 PAGE 5 VOL XXXIII (1)</w:t>
      </w:r>
    </w:p>
    <w:p w:rsidR="00504059" w:rsidRDefault="00504059">
      <w:r>
        <w:rPr>
          <w:noProof/>
        </w:rPr>
        <w:drawing>
          <wp:inline distT="0" distB="0" distL="0" distR="0">
            <wp:extent cx="4775200" cy="7772400"/>
            <wp:effectExtent l="2540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6404" cy="777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4A8" w:rsidRDefault="008254A8">
      <w:r>
        <w:t>BELOW FROM MARYLAND BULLETIN 1900, OCTOBER PAGE 3 VOL. XXL (3)</w:t>
      </w:r>
    </w:p>
    <w:p w:rsidR="008254A8" w:rsidRDefault="008254A8"/>
    <w:p w:rsidR="008254A8" w:rsidRDefault="008254A8">
      <w:r>
        <w:rPr>
          <w:noProof/>
        </w:rPr>
        <w:drawing>
          <wp:inline distT="0" distB="0" distL="0" distR="0">
            <wp:extent cx="2506345" cy="906145"/>
            <wp:effectExtent l="25400" t="0" r="8255" b="0"/>
            <wp:docPr id="2" name="Picture 2" descr=":Screen Shot 2013-11-21 at 8.06.3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Screen Shot 2013-11-21 at 8.06.37 PM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6345" cy="906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4A8" w:rsidRDefault="008254A8"/>
    <w:p w:rsidR="008254A8" w:rsidRDefault="008254A8">
      <w:r>
        <w:t>BELOW FROM MARYLAND BULLETIN</w:t>
      </w:r>
    </w:p>
    <w:p w:rsidR="008254A8" w:rsidRDefault="008254A8">
      <w:r>
        <w:t>1900 JUNE PG 3 VOLXX (20)</w:t>
      </w:r>
    </w:p>
    <w:p w:rsidR="00504059" w:rsidRDefault="008254A8">
      <w:r>
        <w:rPr>
          <w:noProof/>
        </w:rPr>
        <w:drawing>
          <wp:inline distT="0" distB="0" distL="0" distR="0">
            <wp:extent cx="2353945" cy="1312545"/>
            <wp:effectExtent l="25400" t="0" r="8255" b="0"/>
            <wp:docPr id="3" name="Picture 3" descr=":Screen Shot 2013-11-21 at 8.11.3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Screen Shot 2013-11-21 at 8.11.30 PM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945" cy="1312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07B2" w:rsidRDefault="008254A8"/>
    <w:sectPr w:rsidR="003B07B2" w:rsidSect="00E67477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504059"/>
    <w:rsid w:val="00504059"/>
    <w:rsid w:val="008254A8"/>
  </w:rsids>
  <m:mathPr>
    <m:mathFont m:val="Consola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07B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</Words>
  <Characters>157</Characters>
  <Application>Microsoft Macintosh Word</Application>
  <DocSecurity>0</DocSecurity>
  <Lines>1</Lines>
  <Paragraphs>1</Paragraphs>
  <ScaleCrop>false</ScaleCrop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2</cp:revision>
  <dcterms:created xsi:type="dcterms:W3CDTF">2013-11-22T01:14:00Z</dcterms:created>
  <dcterms:modified xsi:type="dcterms:W3CDTF">2013-11-22T01:14:00Z</dcterms:modified>
</cp:coreProperties>
</file>